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3F48" w14:textId="0C341592" w:rsidR="005034E9" w:rsidRPr="00056C76" w:rsidRDefault="00056C76" w:rsidP="00056C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6C76">
        <w:rPr>
          <w:rFonts w:ascii="Arial" w:hAnsi="Arial" w:cs="Arial"/>
          <w:b/>
          <w:bCs/>
          <w:sz w:val="28"/>
          <w:szCs w:val="28"/>
        </w:rPr>
        <w:t xml:space="preserve">Aktiviteter i </w:t>
      </w:r>
      <w:r w:rsidR="00B21711">
        <w:rPr>
          <w:rFonts w:ascii="Arial" w:hAnsi="Arial" w:cs="Arial"/>
          <w:b/>
          <w:bCs/>
          <w:sz w:val="28"/>
          <w:szCs w:val="28"/>
        </w:rPr>
        <w:t xml:space="preserve">Samfunnsviternes </w:t>
      </w:r>
      <w:r w:rsidRPr="00056C76">
        <w:rPr>
          <w:rFonts w:ascii="Arial" w:hAnsi="Arial" w:cs="Arial"/>
          <w:b/>
          <w:bCs/>
          <w:sz w:val="28"/>
          <w:szCs w:val="28"/>
        </w:rPr>
        <w:t>fylkesavdelinge</w:t>
      </w:r>
      <w:r w:rsidR="00B21711">
        <w:rPr>
          <w:rFonts w:ascii="Arial" w:hAnsi="Arial" w:cs="Arial"/>
          <w:b/>
          <w:bCs/>
          <w:sz w:val="28"/>
          <w:szCs w:val="28"/>
        </w:rPr>
        <w:t>r</w:t>
      </w:r>
      <w:r w:rsidRPr="00056C76">
        <w:rPr>
          <w:rFonts w:ascii="Arial" w:hAnsi="Arial" w:cs="Arial"/>
          <w:b/>
          <w:bCs/>
          <w:sz w:val="28"/>
          <w:szCs w:val="28"/>
        </w:rPr>
        <w:t xml:space="preserve"> 2020</w:t>
      </w:r>
    </w:p>
    <w:p w14:paraId="4388881F" w14:textId="77777777" w:rsidR="00056C76" w:rsidRDefault="00056C76"/>
    <w:tbl>
      <w:tblPr>
        <w:tblW w:w="878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247"/>
        <w:gridCol w:w="1134"/>
        <w:gridCol w:w="1143"/>
      </w:tblGrid>
      <w:tr w:rsidR="00056C76" w14:paraId="64341EAC" w14:textId="77777777" w:rsidTr="00AA301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  <w:hideMark/>
          </w:tcPr>
          <w:p w14:paraId="67DAD45E" w14:textId="77777777" w:rsidR="00056C76" w:rsidRDefault="00056C76" w:rsidP="007B15D2">
            <w:pPr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nb-NO"/>
              </w:rPr>
              <w:t>Fylkesavdeling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20273" w14:textId="77777777" w:rsidR="00056C76" w:rsidRDefault="00056C76" w:rsidP="007B15D2">
            <w:pPr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nb-NO"/>
              </w:rPr>
              <w:t>Arrangement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AF4C99F" w14:textId="77777777" w:rsidR="00056C76" w:rsidRDefault="00056C76" w:rsidP="007B15D2">
            <w:pPr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nb-NO"/>
              </w:rPr>
              <w:t xml:space="preserve">Ant. </w:t>
            </w:r>
            <w:r>
              <w:rPr>
                <w:rFonts w:ascii="Arial" w:hAnsi="Arial" w:cs="Arial"/>
                <w:b/>
                <w:bCs/>
                <w:color w:val="000000"/>
                <w:lang w:eastAsia="nb-NO"/>
              </w:rPr>
              <w:br/>
              <w:t>påmeldte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7BC6A" w14:textId="77777777" w:rsidR="00056C76" w:rsidRDefault="00056C76" w:rsidP="007B15D2">
            <w:pPr>
              <w:rPr>
                <w:rFonts w:ascii="Arial" w:hAnsi="Arial" w:cs="Arial"/>
                <w:b/>
                <w:bCs/>
                <w:color w:val="000000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nb-NO"/>
              </w:rPr>
              <w:t>Ant. oppmøtte</w:t>
            </w:r>
          </w:p>
        </w:tc>
      </w:tr>
      <w:tr w:rsidR="00E62B43" w14:paraId="42DBC059" w14:textId="77777777" w:rsidTr="00D95F68">
        <w:trPr>
          <w:trHeight w:val="711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9A977" w14:textId="77777777" w:rsidR="00E62B43" w:rsidRDefault="00E62B43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Trøndelag</w:t>
            </w:r>
          </w:p>
          <w:p w14:paraId="4237132C" w14:textId="77777777" w:rsidR="00E62B43" w:rsidRDefault="00E62B43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05A252" w14:textId="391D49FD" w:rsidR="00E62B43" w:rsidRDefault="00E62B43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Nettverk for tillitsvalgte i Trøndelag (Trondheim 9. jan.).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ED84" w14:textId="77777777" w:rsidR="00E62B43" w:rsidRDefault="00E62B43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18</w:t>
            </w:r>
          </w:p>
          <w:p w14:paraId="6E879ECA" w14:textId="7CAB4A4D" w:rsidR="00E62B43" w:rsidRDefault="00E62B43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39C26" w14:textId="77777777" w:rsidR="00E62B43" w:rsidRDefault="00E62B43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18</w:t>
            </w:r>
          </w:p>
          <w:p w14:paraId="632CA5A6" w14:textId="77777777" w:rsidR="00E62B43" w:rsidRDefault="00E62B43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</w:tr>
      <w:tr w:rsidR="00E62B43" w14:paraId="1EFFFF9C" w14:textId="77777777" w:rsidTr="00D95F68">
        <w:trPr>
          <w:trHeight w:val="84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504DB" w14:textId="77777777" w:rsidR="00E62B43" w:rsidRDefault="00E62B43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8538D" w14:textId="33AC3738" w:rsidR="00E62B43" w:rsidRDefault="00E62B43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Årsmøte, med faglig innlegg ved foreningens leder (digitalt møte, Zoom, 4. juni).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03CB" w14:textId="067AD747" w:rsidR="00E62B43" w:rsidRDefault="00E62B43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45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EA96C" w14:textId="1AF143FF" w:rsidR="00E62B43" w:rsidRDefault="00E62B43" w:rsidP="007667B7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35</w:t>
            </w:r>
          </w:p>
          <w:p w14:paraId="478045BB" w14:textId="77777777" w:rsidR="00E62B43" w:rsidRDefault="00E62B43" w:rsidP="007667B7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</w:tr>
      <w:tr w:rsidR="007012BF" w14:paraId="3490D51E" w14:textId="77777777" w:rsidTr="007012BF">
        <w:trPr>
          <w:trHeight w:val="226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0F688" w14:textId="77777777" w:rsidR="007012BF" w:rsidRDefault="007012BF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EBC8A" w14:textId="13239843" w:rsidR="007012BF" w:rsidRDefault="007012BF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 xml:space="preserve">Frokostmøte. Tema: «Mellom spennende tilpasning og plagsom hindring: Et sosiologisk blikk på koronatiltakenes mange sider», med Aksel Tjora, professor i sosiologi ved NTNU og leder av arbeidsfellesskapet Sosiologisk Poliklinikk /digitalt møte, Teams Live Events, </w:t>
            </w:r>
            <w:r w:rsidR="00314E14">
              <w:rPr>
                <w:rFonts w:ascii="Arial" w:hAnsi="Arial" w:cs="Arial"/>
                <w:color w:val="000000"/>
                <w:lang w:eastAsia="nb-NO"/>
              </w:rPr>
              <w:br/>
            </w:r>
            <w:r>
              <w:rPr>
                <w:rFonts w:ascii="Arial" w:hAnsi="Arial" w:cs="Arial"/>
                <w:color w:val="000000"/>
                <w:lang w:eastAsia="nb-NO"/>
              </w:rPr>
              <w:t>1. des.), åpent for alle medlemmer</w:t>
            </w:r>
            <w:r w:rsidR="00314E14">
              <w:rPr>
                <w:rFonts w:ascii="Arial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3BACC" w14:textId="31897186" w:rsidR="007012BF" w:rsidRDefault="007012BF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455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1F496" w14:textId="2B533255" w:rsidR="007012BF" w:rsidRDefault="007012BF" w:rsidP="007667B7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290</w:t>
            </w:r>
          </w:p>
        </w:tc>
      </w:tr>
      <w:tr w:rsidR="00512EB5" w14:paraId="2DE7D7C0" w14:textId="77777777" w:rsidTr="00AA3016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EF785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Innlandet</w:t>
            </w:r>
          </w:p>
          <w:p w14:paraId="531A4CFB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330824B5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5A750054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559A88C8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247E3A92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1999CBAF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3C27A77B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0E848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Medlemsmøte, åpent (Lillehammer, 20. feb.).</w:t>
            </w:r>
          </w:p>
          <w:p w14:paraId="32EC00C0" w14:textId="648AA766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 xml:space="preserve">Tema: «Regionreformen og den nye fylkeskommunen Innlandet – hva er målet, og hvordan utvikle en ny storregion med store avstander?»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A37D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DAECD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10</w:t>
            </w:r>
          </w:p>
        </w:tc>
      </w:tr>
      <w:tr w:rsidR="00512EB5" w14:paraId="567937E0" w14:textId="77777777" w:rsidTr="00AA301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C9C18" w14:textId="77777777" w:rsidR="00512EB5" w:rsidRDefault="00512EB5" w:rsidP="007B15D2">
            <w:pPr>
              <w:spacing w:after="0"/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D192A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Medlemsmøte, åpent (Hamar, 27. feb.).</w:t>
            </w:r>
          </w:p>
          <w:p w14:paraId="518B2EEF" w14:textId="63DF57FA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 xml:space="preserve">Tema: «Regionreformen og den nye fylkeskommunen Innlandet – hva er målet, og hvordan utvikle en ny storregion med store avstander?» </w:t>
            </w:r>
            <w:r w:rsidR="00F83F4F">
              <w:rPr>
                <w:rFonts w:ascii="Arial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606" w14:textId="77777777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4FDCB" w14:textId="7A28DB9D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</w:tr>
      <w:tr w:rsidR="00512EB5" w14:paraId="5EA2D502" w14:textId="77777777" w:rsidTr="00AF2DA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706C3" w14:textId="77777777" w:rsidR="00512EB5" w:rsidRDefault="00512EB5" w:rsidP="007B15D2">
            <w:pPr>
              <w:spacing w:after="0"/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B1393" w14:textId="0A3EF6FA" w:rsidR="00512EB5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Årsmøte (digitalt møte</w:t>
            </w:r>
            <w:r w:rsidR="00165216">
              <w:rPr>
                <w:rFonts w:ascii="Arial" w:hAnsi="Arial" w:cs="Arial"/>
                <w:color w:val="000000"/>
                <w:lang w:eastAsia="nb-NO"/>
              </w:rPr>
              <w:t>,</w:t>
            </w:r>
            <w:r>
              <w:rPr>
                <w:rFonts w:ascii="Arial" w:hAnsi="Arial" w:cs="Arial"/>
                <w:color w:val="000000"/>
                <w:lang w:eastAsia="nb-NO"/>
              </w:rPr>
              <w:t xml:space="preserve"> Zoom, 26. aug.)</w:t>
            </w:r>
            <w:r w:rsidR="00F83F4F">
              <w:rPr>
                <w:rFonts w:ascii="Arial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2BC" w14:textId="0897D475" w:rsidR="00512EB5" w:rsidRDefault="00D76600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7C950" w14:textId="43BE2FF2" w:rsidR="00512EB5" w:rsidRDefault="00D76600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6</w:t>
            </w:r>
          </w:p>
        </w:tc>
      </w:tr>
      <w:tr w:rsidR="00355209" w14:paraId="105C2EDF" w14:textId="77777777" w:rsidTr="00D0464C">
        <w:trPr>
          <w:trHeight w:val="19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17222" w14:textId="28E31EDB" w:rsidR="00355209" w:rsidRDefault="00355209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Troms og Finnmark</w:t>
            </w:r>
          </w:p>
          <w:p w14:paraId="4C642917" w14:textId="77777777" w:rsidR="00355209" w:rsidRDefault="00355209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39892DAC" w14:textId="77777777" w:rsidR="00355209" w:rsidRDefault="00355209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5EAA02EA" w14:textId="77777777" w:rsidR="00355209" w:rsidRDefault="00355209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D2864" w14:textId="77777777" w:rsidR="00355209" w:rsidRDefault="00355209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Årsmøte og fagkveld (Tromsø + webinar 24. feb.).</w:t>
            </w:r>
          </w:p>
          <w:p w14:paraId="6D7D880B" w14:textId="77C362E2" w:rsidR="00355209" w:rsidRDefault="00355209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Tema: «Nord-Norge frå år 900 og til 1950. Linjer i nordnorsk historie» og «Politisk og demografisk utvikling i Nord-Norge fra 1950 til i dag».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D90C2E" w14:textId="77777777" w:rsidR="00355209" w:rsidRDefault="00355209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4EFB1" w14:textId="77777777" w:rsidR="00355209" w:rsidRDefault="00355209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</w:tr>
      <w:tr w:rsidR="00BD3DE5" w14:paraId="6DDBC7BA" w14:textId="77777777" w:rsidTr="00BA2C3E">
        <w:trPr>
          <w:trHeight w:val="268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EE51F" w14:textId="77777777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lastRenderedPageBreak/>
              <w:t>Rogaland</w:t>
            </w:r>
          </w:p>
          <w:p w14:paraId="0E28B460" w14:textId="77777777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4A9C7FBF" w14:textId="77777777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70DD970E" w14:textId="77777777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7FF8D7A9" w14:textId="77777777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08767E09" w14:textId="77777777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DDAB0" w14:textId="77777777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Årsmøte og fagkveld (Stavanger 5. mars).</w:t>
            </w:r>
          </w:p>
          <w:p w14:paraId="284B6D5A" w14:textId="75F1F99B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Tema: «Kan litt om så mye, men hvem bryr seg om det?» Rekrutteringsekspert innleder om hvordan samfunnsvitere bør gå frem på arbeidsmarkedet, hvordan overbevise potensielle arbeidsgivere om verdien av å ha en samfunnsviter på laget? Hvordan jobber en rekrutterer, og hva skal til for å komme i posisjon?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E03F" w14:textId="102F9988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38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162E4" w14:textId="2E446050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32</w:t>
            </w:r>
          </w:p>
        </w:tc>
      </w:tr>
      <w:tr w:rsidR="00BD3DE5" w14:paraId="63095EE6" w14:textId="77777777" w:rsidTr="00BD3DE5">
        <w:trPr>
          <w:trHeight w:val="651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C0337" w14:textId="77777777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408D4" w14:textId="1AB20330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Sommeravslutning i nordfylket (</w:t>
            </w:r>
            <w:r w:rsidRPr="004849F3">
              <w:rPr>
                <w:rFonts w:ascii="Arial" w:hAnsi="Arial" w:cs="Arial"/>
                <w:color w:val="000000"/>
                <w:lang w:eastAsia="nb-NO"/>
              </w:rPr>
              <w:t>Hau</w:t>
            </w:r>
            <w:r>
              <w:rPr>
                <w:rFonts w:ascii="Arial" w:hAnsi="Arial" w:cs="Arial"/>
                <w:color w:val="000000"/>
                <w:lang w:eastAsia="nb-NO"/>
              </w:rPr>
              <w:t xml:space="preserve">gesund </w:t>
            </w:r>
            <w:r w:rsidRPr="004849F3">
              <w:rPr>
                <w:rFonts w:ascii="Arial" w:hAnsi="Arial" w:cs="Arial"/>
                <w:color w:val="000000"/>
                <w:lang w:eastAsia="nb-NO"/>
              </w:rPr>
              <w:t>9. juni).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188" w14:textId="5ABA2C74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8A330" w14:textId="73F9F642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6</w:t>
            </w:r>
          </w:p>
        </w:tc>
      </w:tr>
      <w:tr w:rsidR="00BD3DE5" w14:paraId="77195CEF" w14:textId="77777777" w:rsidTr="00BD3DE5">
        <w:trPr>
          <w:trHeight w:val="647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6F4EF" w14:textId="77777777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F3411" w14:textId="2C95908A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Sommeravslutning i sørfylket (Stavanger 9. juni)</w:t>
            </w:r>
            <w:r w:rsidR="00F83F4F">
              <w:rPr>
                <w:rFonts w:ascii="Arial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F57" w14:textId="18268DDD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DFB2A" w14:textId="5D47FBF8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22</w:t>
            </w:r>
          </w:p>
        </w:tc>
      </w:tr>
      <w:tr w:rsidR="00BD3DE5" w14:paraId="31A996C1" w14:textId="77777777" w:rsidTr="00BD3DE5">
        <w:trPr>
          <w:trHeight w:val="311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0966F" w14:textId="77777777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7B1A9" w14:textId="59B7BA8A" w:rsidR="00BD3DE5" w:rsidRDefault="00BD3DE5" w:rsidP="00BD3DE5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 xml:space="preserve">Pensjonsforedrag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lang w:eastAsia="nb-NO"/>
              </w:rPr>
              <w:t>(digitalt, 29. okt.), åpent for alle medlemmer</w:t>
            </w:r>
            <w:r w:rsidR="00F83F4F">
              <w:rPr>
                <w:rFonts w:ascii="Arial" w:hAnsi="Arial" w:cs="Arial"/>
                <w:color w:val="000000"/>
                <w:lang w:eastAsia="nb-NO"/>
              </w:rPr>
              <w:t>.</w:t>
            </w:r>
          </w:p>
          <w:p w14:paraId="0547C21F" w14:textId="01337F4A" w:rsidR="00BD3DE5" w:rsidRDefault="00BD3DE5" w:rsidP="00BD3DE5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(11 påmeldte til fysisk samling med webinar i Stavanger)</w:t>
            </w:r>
            <w:r w:rsidR="00F83F4F">
              <w:rPr>
                <w:rFonts w:ascii="Arial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CFAB" w14:textId="5BF5C9A4" w:rsidR="00BD3DE5" w:rsidRDefault="00BA2C3E" w:rsidP="004849F3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580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193A2" w14:textId="6D8F5D93" w:rsidR="00BD3DE5" w:rsidRDefault="00BD3DE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230</w:t>
            </w:r>
          </w:p>
        </w:tc>
      </w:tr>
      <w:tr w:rsidR="00110A3A" w14:paraId="33F68E49" w14:textId="77777777" w:rsidTr="00D95F6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D5092" w14:textId="620A207F" w:rsidR="00110A3A" w:rsidRDefault="00110A3A" w:rsidP="00D95F68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Vestfold og Telemark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85B86" w14:textId="77777777" w:rsidR="00110A3A" w:rsidRDefault="00110A3A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Årsmøte og fagkveld (digitalt møte, Zoom, 10. november).</w:t>
            </w:r>
          </w:p>
          <w:p w14:paraId="4F78F224" w14:textId="3121F386" w:rsidR="00110A3A" w:rsidRDefault="00110A3A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Tema: «Hvordan man bruker og forstår en byråkrat».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7B7" w14:textId="4677CF28" w:rsidR="00110A3A" w:rsidRDefault="00110A3A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6931C" w14:textId="7D531868" w:rsidR="00110A3A" w:rsidRDefault="00110A3A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9</w:t>
            </w:r>
          </w:p>
        </w:tc>
      </w:tr>
      <w:tr w:rsidR="00FE799E" w14:paraId="1C204F80" w14:textId="77777777" w:rsidTr="008A1179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ECBD298" w14:textId="3C8055C8" w:rsidR="00FE799E" w:rsidRDefault="00FE799E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Vestland</w:t>
            </w:r>
          </w:p>
          <w:p w14:paraId="2267AA35" w14:textId="7DF970D7" w:rsidR="00E772D1" w:rsidRDefault="00E772D1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656AF425" w14:textId="53251C03" w:rsidR="00E772D1" w:rsidRDefault="00E772D1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51B0807F" w14:textId="7B3E6711" w:rsidR="00E772D1" w:rsidRDefault="00E772D1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2404FCB3" w14:textId="77777777" w:rsidR="00E772D1" w:rsidRDefault="00E772D1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0D3E678B" w14:textId="77777777" w:rsidR="00FE799E" w:rsidRDefault="00FE799E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  <w:p w14:paraId="43255424" w14:textId="77777777" w:rsidR="00FE799E" w:rsidRDefault="00FE799E" w:rsidP="007B15D2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9B030" w14:textId="37A9EAB0" w:rsidR="00FE799E" w:rsidRDefault="00FE799E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Årsmøte (digitalt møte, Zoom, 11. juni).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361" w14:textId="77777777" w:rsidR="00FE799E" w:rsidRDefault="00FE799E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7ADB9" w14:textId="59F2FAD7" w:rsidR="00FE799E" w:rsidRDefault="00FE799E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16</w:t>
            </w:r>
          </w:p>
        </w:tc>
      </w:tr>
      <w:tr w:rsidR="00FE799E" w14:paraId="3CBBC92C" w14:textId="77777777" w:rsidTr="00D95F68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8F01F" w14:textId="77777777" w:rsidR="00FE799E" w:rsidRDefault="00FE799E" w:rsidP="00FE799E">
            <w:pPr>
              <w:spacing w:after="0"/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8298E" w14:textId="658DB938" w:rsidR="0085634F" w:rsidRDefault="00FE799E" w:rsidP="0085634F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Tillitsvalgtsamling (digital</w:t>
            </w:r>
            <w:r w:rsidR="00E772D1">
              <w:rPr>
                <w:rFonts w:ascii="Arial" w:hAnsi="Arial" w:cs="Arial"/>
                <w:color w:val="000000"/>
                <w:lang w:eastAsia="nb-NO"/>
              </w:rPr>
              <w:t>t møte</w:t>
            </w:r>
            <w:r>
              <w:rPr>
                <w:rFonts w:ascii="Arial" w:hAnsi="Arial" w:cs="Arial"/>
                <w:color w:val="000000"/>
                <w:lang w:eastAsia="nb-NO"/>
              </w:rPr>
              <w:t>, Zoom, 30. nov.)</w:t>
            </w:r>
            <w:r w:rsidR="0085634F">
              <w:rPr>
                <w:rFonts w:ascii="Arial" w:hAnsi="Arial" w:cs="Arial"/>
                <w:color w:val="000000"/>
                <w:lang w:eastAsia="nb-NO"/>
              </w:rPr>
              <w:t>.</w:t>
            </w:r>
          </w:p>
          <w:p w14:paraId="319982F2" w14:textId="1C2F0E5F" w:rsidR="00E772D1" w:rsidRPr="00E772D1" w:rsidRDefault="0085634F" w:rsidP="0085634F">
            <w:pPr>
              <w:spacing w:after="0"/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 xml:space="preserve">Tema: </w:t>
            </w:r>
            <w:r w:rsidR="00E772D1" w:rsidRPr="00E772D1">
              <w:rPr>
                <w:rFonts w:ascii="Arial" w:hAnsi="Arial" w:cs="Arial"/>
                <w:color w:val="000000"/>
                <w:lang w:eastAsia="nb-NO"/>
              </w:rPr>
              <w:t>Innledning om tillitsvalgtrollen</w:t>
            </w:r>
            <w:r w:rsidR="00E772D1">
              <w:rPr>
                <w:rFonts w:ascii="Arial" w:hAnsi="Arial" w:cs="Arial"/>
                <w:color w:val="000000"/>
                <w:lang w:eastAsia="nb-NO"/>
              </w:rPr>
              <w:t xml:space="preserve"> v. </w:t>
            </w:r>
            <w:r w:rsidR="00E772D1" w:rsidRPr="00E772D1">
              <w:rPr>
                <w:rFonts w:ascii="Arial" w:hAnsi="Arial" w:cs="Arial"/>
                <w:color w:val="000000"/>
                <w:lang w:eastAsia="nb-NO"/>
              </w:rPr>
              <w:t xml:space="preserve"> sekretariatet</w:t>
            </w:r>
            <w:r w:rsidR="00E772D1">
              <w:rPr>
                <w:rFonts w:ascii="Arial" w:hAnsi="Arial" w:cs="Arial"/>
                <w:color w:val="000000"/>
                <w:lang w:eastAsia="nb-NO"/>
              </w:rPr>
              <w:t>. P</w:t>
            </w:r>
            <w:r w:rsidR="00E772D1" w:rsidRPr="00E772D1">
              <w:rPr>
                <w:rFonts w:ascii="Arial" w:hAnsi="Arial" w:cs="Arial"/>
                <w:color w:val="000000"/>
                <w:lang w:eastAsia="nb-NO"/>
              </w:rPr>
              <w:t xml:space="preserve">resentasjon </w:t>
            </w:r>
            <w:r w:rsidR="00E772D1">
              <w:rPr>
                <w:rFonts w:ascii="Arial" w:hAnsi="Arial" w:cs="Arial"/>
                <w:color w:val="000000"/>
                <w:lang w:eastAsia="nb-NO"/>
              </w:rPr>
              <w:t xml:space="preserve">v. </w:t>
            </w:r>
            <w:r w:rsidR="00E772D1" w:rsidRPr="00E772D1">
              <w:rPr>
                <w:rFonts w:ascii="Arial" w:hAnsi="Arial" w:cs="Arial"/>
                <w:color w:val="000000"/>
                <w:lang w:eastAsia="nb-NO"/>
              </w:rPr>
              <w:t xml:space="preserve">to tillitsvalgte med ulik erfaring og fartstid i rollen om hvordan man håndterer </w:t>
            </w:r>
          </w:p>
          <w:p w14:paraId="71A0A415" w14:textId="1897E0B4" w:rsidR="00600447" w:rsidRDefault="00E772D1" w:rsidP="001406AC">
            <w:pPr>
              <w:spacing w:after="0"/>
              <w:rPr>
                <w:rFonts w:ascii="Arial" w:hAnsi="Arial" w:cs="Arial"/>
                <w:color w:val="000000"/>
                <w:lang w:eastAsia="nb-NO"/>
              </w:rPr>
            </w:pPr>
            <w:r w:rsidRPr="00E772D1">
              <w:rPr>
                <w:rFonts w:ascii="Arial" w:hAnsi="Arial" w:cs="Arial"/>
                <w:color w:val="000000"/>
                <w:lang w:eastAsia="nb-NO"/>
              </w:rPr>
              <w:t>tillitsvalgtrollen.</w:t>
            </w:r>
            <w:r>
              <w:rPr>
                <w:rFonts w:ascii="Arial" w:hAnsi="Arial" w:cs="Arial"/>
                <w:color w:val="000000"/>
                <w:lang w:eastAsia="nb-NO"/>
              </w:rPr>
              <w:t xml:space="preserve"> </w:t>
            </w:r>
            <w:r w:rsidRPr="00E772D1">
              <w:rPr>
                <w:rFonts w:ascii="Arial" w:hAnsi="Arial" w:cs="Arial"/>
                <w:color w:val="000000"/>
                <w:lang w:eastAsia="nb-NO"/>
              </w:rPr>
              <w:t>Diskusjon i plenum.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D21" w14:textId="7DCCE69E" w:rsidR="00FE799E" w:rsidRDefault="00FE799E" w:rsidP="00FE799E">
            <w:pPr>
              <w:spacing w:after="0"/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B6C70" w14:textId="2479D249" w:rsidR="00FE799E" w:rsidRDefault="00FE799E" w:rsidP="00FE799E">
            <w:pPr>
              <w:spacing w:after="0"/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14</w:t>
            </w:r>
          </w:p>
        </w:tc>
      </w:tr>
      <w:tr w:rsidR="00056C76" w14:paraId="72AF38E8" w14:textId="77777777" w:rsidTr="00AA301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6AB4F" w14:textId="77777777" w:rsidR="00056C76" w:rsidRDefault="00056C76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Møre og Romsdal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6A5F5" w14:textId="121E23F1" w:rsidR="00056C76" w:rsidRDefault="00056C76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Årsmøte (digitalt møte</w:t>
            </w:r>
            <w:r w:rsidR="00165216">
              <w:rPr>
                <w:rFonts w:ascii="Arial" w:hAnsi="Arial" w:cs="Arial"/>
                <w:color w:val="000000"/>
                <w:lang w:eastAsia="nb-NO"/>
              </w:rPr>
              <w:t xml:space="preserve">, </w:t>
            </w:r>
            <w:r>
              <w:rPr>
                <w:rFonts w:ascii="Arial" w:hAnsi="Arial" w:cs="Arial"/>
                <w:color w:val="000000"/>
                <w:lang w:eastAsia="nb-NO"/>
              </w:rPr>
              <w:t>Zoom, 17. juni).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5A94" w14:textId="77777777" w:rsidR="00056C76" w:rsidRDefault="00056C76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4D0E8" w14:textId="598DF793" w:rsidR="00056C76" w:rsidRDefault="00D76600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6</w:t>
            </w:r>
          </w:p>
        </w:tc>
      </w:tr>
      <w:tr w:rsidR="00AA3016" w14:paraId="0C7D5553" w14:textId="77777777" w:rsidTr="00AA301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45B0" w14:textId="60C112E2" w:rsidR="00AA3016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Agder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44F1F" w14:textId="02033CE4" w:rsidR="00AA3016" w:rsidRDefault="00512EB5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Årsmøte (digitalt møte</w:t>
            </w:r>
            <w:r w:rsidR="00165216">
              <w:rPr>
                <w:rFonts w:ascii="Arial" w:hAnsi="Arial" w:cs="Arial"/>
                <w:color w:val="000000"/>
                <w:lang w:eastAsia="nb-NO"/>
              </w:rPr>
              <w:t>, Zoom,</w:t>
            </w:r>
            <w:r>
              <w:rPr>
                <w:rFonts w:ascii="Arial" w:hAnsi="Arial" w:cs="Arial"/>
                <w:color w:val="000000"/>
                <w:lang w:eastAsia="nb-NO"/>
              </w:rPr>
              <w:t xml:space="preserve"> 25. aug</w:t>
            </w:r>
            <w:r w:rsidR="00165216">
              <w:rPr>
                <w:rFonts w:ascii="Arial" w:hAnsi="Arial" w:cs="Arial"/>
                <w:color w:val="000000"/>
                <w:lang w:eastAsia="nb-NO"/>
              </w:rPr>
              <w:t>.</w:t>
            </w:r>
            <w:r>
              <w:rPr>
                <w:rFonts w:ascii="Arial" w:hAnsi="Arial" w:cs="Arial"/>
                <w:color w:val="000000"/>
                <w:lang w:eastAsia="nb-N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E76" w14:textId="1C829858" w:rsidR="00AA3016" w:rsidRDefault="00355209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52BC8" w14:textId="0F248F3D" w:rsidR="00AA3016" w:rsidRDefault="00D76600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11</w:t>
            </w:r>
          </w:p>
        </w:tc>
      </w:tr>
      <w:tr w:rsidR="004075CD" w14:paraId="7462C167" w14:textId="77777777" w:rsidTr="00AA301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3609" w14:textId="55B65D55" w:rsidR="004075CD" w:rsidRDefault="00A27FDD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Viken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0CB44" w14:textId="2FA6F1EE" w:rsidR="004075CD" w:rsidRDefault="00A27FDD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Årsmøte (digitalt møte, Zoom, 02. sep.)</w:t>
            </w:r>
            <w:r w:rsidR="00F83F4F">
              <w:rPr>
                <w:rFonts w:ascii="Arial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AEE" w14:textId="12AF5A96" w:rsidR="004075CD" w:rsidRDefault="00A27FDD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A2463" w14:textId="78312E78" w:rsidR="004075CD" w:rsidRDefault="00A27FDD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17</w:t>
            </w:r>
          </w:p>
        </w:tc>
      </w:tr>
      <w:tr w:rsidR="00D73E39" w14:paraId="6BC15E7D" w14:textId="77777777" w:rsidTr="00AA301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D1957" w14:textId="72159BD7" w:rsidR="00D73E39" w:rsidRDefault="00D73E39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Oslo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1E9E8" w14:textId="7C7BC60B" w:rsidR="00D73E39" w:rsidRDefault="00D73E39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Årsmøte</w:t>
            </w:r>
            <w:r w:rsidR="00E66AB8">
              <w:rPr>
                <w:rFonts w:ascii="Arial" w:hAnsi="Arial" w:cs="Arial"/>
                <w:color w:val="000000"/>
                <w:lang w:eastAsia="nb-NO"/>
              </w:rPr>
              <w:t xml:space="preserve"> (Oslo 16. sep</w:t>
            </w:r>
            <w:r w:rsidR="00362A78">
              <w:rPr>
                <w:rFonts w:ascii="Arial" w:hAnsi="Arial" w:cs="Arial"/>
                <w:color w:val="000000"/>
                <w:lang w:eastAsia="nb-NO"/>
              </w:rPr>
              <w:t>t</w:t>
            </w:r>
            <w:r w:rsidR="00B3304D">
              <w:rPr>
                <w:rFonts w:ascii="Arial" w:hAnsi="Arial" w:cs="Arial"/>
                <w:color w:val="000000"/>
                <w:lang w:eastAsia="nb-NO"/>
              </w:rPr>
              <w:t>.</w:t>
            </w:r>
            <w:r w:rsidR="00E66AB8">
              <w:rPr>
                <w:rFonts w:ascii="Arial" w:hAnsi="Arial" w:cs="Arial"/>
                <w:color w:val="000000"/>
                <w:lang w:eastAsia="nb-NO"/>
              </w:rPr>
              <w:t>)</w:t>
            </w:r>
            <w:r w:rsidR="00F83F4F">
              <w:rPr>
                <w:rFonts w:ascii="Arial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82D" w14:textId="0EF405ED" w:rsidR="00D73E39" w:rsidRDefault="006D2B11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27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E8997" w14:textId="2EBBFE7A" w:rsidR="00D73E39" w:rsidRDefault="005D3DD6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16</w:t>
            </w:r>
          </w:p>
        </w:tc>
      </w:tr>
      <w:tr w:rsidR="00F659D4" w14:paraId="04C28755" w14:textId="77777777" w:rsidTr="00F904F5">
        <w:trPr>
          <w:trHeight w:val="5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12F" w14:textId="3DE5839F" w:rsidR="00F659D4" w:rsidRDefault="00F659D4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Viken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3EB10" w14:textId="29B8BCAF" w:rsidR="00F659D4" w:rsidRDefault="00F659D4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 xml:space="preserve">Karriereforedrag (digitalt, </w:t>
            </w:r>
            <w:r w:rsidR="00302456">
              <w:rPr>
                <w:rFonts w:ascii="Arial" w:hAnsi="Arial" w:cs="Arial"/>
                <w:color w:val="000000"/>
                <w:lang w:eastAsia="nb-NO"/>
              </w:rPr>
              <w:t xml:space="preserve">Teams Live Events, </w:t>
            </w:r>
            <w:r>
              <w:rPr>
                <w:rFonts w:ascii="Arial" w:hAnsi="Arial" w:cs="Arial"/>
                <w:color w:val="000000"/>
                <w:lang w:eastAsia="nb-NO"/>
              </w:rPr>
              <w:t>28. okt.)</w:t>
            </w:r>
            <w:r w:rsidR="00E67A0E">
              <w:rPr>
                <w:rFonts w:ascii="Arial" w:hAnsi="Arial" w:cs="Arial"/>
                <w:color w:val="000000"/>
                <w:lang w:eastAsia="nb-NO"/>
              </w:rPr>
              <w:t>, åpent for alle medlemmer</w:t>
            </w:r>
            <w:r w:rsidR="00F83F4F">
              <w:rPr>
                <w:rFonts w:ascii="Arial" w:hAnsi="Arial" w:cs="Arial"/>
                <w:color w:val="000000"/>
                <w:lang w:eastAsia="nb-N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71F" w14:textId="22C0E2E6" w:rsidR="00F659D4" w:rsidRDefault="00BA2C3E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452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5A6F4" w14:textId="6E76F9F9" w:rsidR="00F659D4" w:rsidRDefault="00F659D4" w:rsidP="007B15D2">
            <w:pPr>
              <w:rPr>
                <w:rFonts w:ascii="Arial" w:hAnsi="Arial" w:cs="Arial"/>
                <w:color w:val="000000"/>
                <w:lang w:eastAsia="nb-NO"/>
              </w:rPr>
            </w:pPr>
            <w:r>
              <w:rPr>
                <w:rFonts w:ascii="Arial" w:hAnsi="Arial" w:cs="Arial"/>
                <w:color w:val="000000"/>
                <w:lang w:eastAsia="nb-NO"/>
              </w:rPr>
              <w:t>170</w:t>
            </w:r>
          </w:p>
        </w:tc>
      </w:tr>
    </w:tbl>
    <w:p w14:paraId="47271A63" w14:textId="0EDD7C70" w:rsidR="00056C76" w:rsidRDefault="00056C76" w:rsidP="00CF2477"/>
    <w:p w14:paraId="61FB9666" w14:textId="4A7744DD" w:rsidR="00C0349C" w:rsidRPr="00C0349C" w:rsidRDefault="00C0349C" w:rsidP="00CF2477">
      <w:pPr>
        <w:rPr>
          <w:rFonts w:ascii="Arial" w:hAnsi="Arial" w:cs="Arial"/>
        </w:rPr>
      </w:pPr>
      <w:r w:rsidRPr="00C0349C">
        <w:rPr>
          <w:rFonts w:ascii="Arial" w:hAnsi="Arial" w:cs="Arial"/>
        </w:rPr>
        <w:t>I tillegg kommer fylkesstyrenes styremøter.</w:t>
      </w:r>
    </w:p>
    <w:sectPr w:rsidR="00C0349C" w:rsidRPr="00C0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76"/>
    <w:rsid w:val="00056C76"/>
    <w:rsid w:val="00080A6F"/>
    <w:rsid w:val="0009116F"/>
    <w:rsid w:val="000A30C5"/>
    <w:rsid w:val="00104E63"/>
    <w:rsid w:val="00110A3A"/>
    <w:rsid w:val="001406AC"/>
    <w:rsid w:val="00165216"/>
    <w:rsid w:val="00302456"/>
    <w:rsid w:val="0031481E"/>
    <w:rsid w:val="00314E14"/>
    <w:rsid w:val="00320D1E"/>
    <w:rsid w:val="00355209"/>
    <w:rsid w:val="00362A78"/>
    <w:rsid w:val="004075CD"/>
    <w:rsid w:val="00447AC1"/>
    <w:rsid w:val="004849F3"/>
    <w:rsid w:val="00512EB5"/>
    <w:rsid w:val="0058214B"/>
    <w:rsid w:val="005A44D8"/>
    <w:rsid w:val="005D3DD6"/>
    <w:rsid w:val="00600447"/>
    <w:rsid w:val="00630FBB"/>
    <w:rsid w:val="006D2B11"/>
    <w:rsid w:val="007012BF"/>
    <w:rsid w:val="00732BED"/>
    <w:rsid w:val="007667B7"/>
    <w:rsid w:val="0085634F"/>
    <w:rsid w:val="00A27FDD"/>
    <w:rsid w:val="00A64007"/>
    <w:rsid w:val="00AA3016"/>
    <w:rsid w:val="00B03F7B"/>
    <w:rsid w:val="00B13860"/>
    <w:rsid w:val="00B21711"/>
    <w:rsid w:val="00B3304D"/>
    <w:rsid w:val="00B50A01"/>
    <w:rsid w:val="00BA2C3E"/>
    <w:rsid w:val="00BA3854"/>
    <w:rsid w:val="00BD0F05"/>
    <w:rsid w:val="00BD3DE5"/>
    <w:rsid w:val="00C0349C"/>
    <w:rsid w:val="00CF2477"/>
    <w:rsid w:val="00D73E39"/>
    <w:rsid w:val="00D76600"/>
    <w:rsid w:val="00D95F68"/>
    <w:rsid w:val="00DB6CC4"/>
    <w:rsid w:val="00E62B43"/>
    <w:rsid w:val="00E66AB8"/>
    <w:rsid w:val="00E67A0E"/>
    <w:rsid w:val="00E772D1"/>
    <w:rsid w:val="00E82878"/>
    <w:rsid w:val="00EB1AD6"/>
    <w:rsid w:val="00EF4C76"/>
    <w:rsid w:val="00F659D4"/>
    <w:rsid w:val="00F83F4F"/>
    <w:rsid w:val="00F904F5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5B7"/>
  <w15:chartTrackingRefBased/>
  <w15:docId w15:val="{666E456C-2A4A-4469-BD02-64963D9D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5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5209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F83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A43F6EDC20504F85C504049FEB1E99" ma:contentTypeVersion="5" ma:contentTypeDescription="Opprett et nytt dokument." ma:contentTypeScope="" ma:versionID="87d0a63f27766706fb6d9090f25b0c29">
  <xsd:schema xmlns:xsd="http://www.w3.org/2001/XMLSchema" xmlns:xs="http://www.w3.org/2001/XMLSchema" xmlns:p="http://schemas.microsoft.com/office/2006/metadata/properties" xmlns:ns3="67647e29-09c0-4e77-a70b-d1f8d6705ab4" xmlns:ns4="e191c280-3761-412b-90b7-16762b15eecc" targetNamespace="http://schemas.microsoft.com/office/2006/metadata/properties" ma:root="true" ma:fieldsID="209d59f51438cc0975be7fcc0b3c8316" ns3:_="" ns4:_="">
    <xsd:import namespace="67647e29-09c0-4e77-a70b-d1f8d6705ab4"/>
    <xsd:import namespace="e191c280-3761-412b-90b7-16762b15ee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47e29-09c0-4e77-a70b-d1f8d6705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c280-3761-412b-90b7-16762b15e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CB95D-CF0C-486A-920A-8779BF3EE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47e29-09c0-4e77-a70b-d1f8d6705ab4"/>
    <ds:schemaRef ds:uri="e191c280-3761-412b-90b7-16762b15e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99FCD-E39E-49EC-ACDF-4A2F67335C6F}">
  <ds:schemaRefs>
    <ds:schemaRef ds:uri="http://schemas.microsoft.com/office/2006/documentManagement/types"/>
    <ds:schemaRef ds:uri="e191c280-3761-412b-90b7-16762b15eecc"/>
    <ds:schemaRef ds:uri="67647e29-09c0-4e77-a70b-d1f8d6705ab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008B69-129D-4E35-B67B-715CD6B6D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54</cp:revision>
  <dcterms:created xsi:type="dcterms:W3CDTF">2020-07-02T11:50:00Z</dcterms:created>
  <dcterms:modified xsi:type="dcterms:W3CDTF">2020-12-21T08:38:00Z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0x010100A3A43F6EDC20504F85C504049FEB1E99</vt:lpwstr>
  </property>
</Properties>
</file>